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9EB84" w14:textId="77777777" w:rsidR="00280B2A" w:rsidRPr="00280B2A" w:rsidRDefault="00AD7752" w:rsidP="00AD7752">
      <w:pPr>
        <w:spacing w:after="0"/>
        <w:rPr>
          <w:rFonts w:ascii="Calibri" w:eastAsia="Calibri" w:hAnsi="Calibri" w:cs="Times New Roman"/>
          <w:sz w:val="20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2789EC10" wp14:editId="1EFFFB88">
            <wp:simplePos x="0" y="0"/>
            <wp:positionH relativeFrom="margin">
              <wp:align>right</wp:align>
            </wp:positionH>
            <wp:positionV relativeFrom="page">
              <wp:align>top</wp:align>
            </wp:positionV>
            <wp:extent cx="1361440" cy="1032553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MC-Letterhead-colour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259" b="87539"/>
                    <a:stretch/>
                  </pic:blipFill>
                  <pic:spPr bwMode="auto">
                    <a:xfrm>
                      <a:off x="0" y="0"/>
                      <a:ext cx="1361440" cy="10325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89EB86" w14:textId="53CF8E2D" w:rsidR="00AD7752" w:rsidRPr="00280B2A" w:rsidRDefault="00280B2A" w:rsidP="27ACC011">
      <w:pPr>
        <w:spacing w:after="0"/>
        <w:rPr>
          <w:rFonts w:ascii="Corbel" w:eastAsia="Calibri" w:hAnsi="Corbel" w:cs="Arial"/>
          <w:b/>
          <w:bCs/>
          <w:sz w:val="28"/>
          <w:szCs w:val="28"/>
        </w:rPr>
      </w:pPr>
      <w:r w:rsidRPr="27ACC011">
        <w:rPr>
          <w:rFonts w:ascii="Corbel" w:eastAsia="Calibri" w:hAnsi="Corbel" w:cs="Arial"/>
          <w:b/>
          <w:bCs/>
          <w:sz w:val="28"/>
          <w:szCs w:val="28"/>
        </w:rPr>
        <w:t>Application for Patient Access Online (Proxy)</w:t>
      </w:r>
    </w:p>
    <w:p w14:paraId="2789EB87" w14:textId="77777777" w:rsidR="00280B2A" w:rsidRPr="00280B2A" w:rsidRDefault="00280B2A" w:rsidP="00280B2A">
      <w:pPr>
        <w:spacing w:after="0"/>
        <w:jc w:val="center"/>
        <w:rPr>
          <w:rFonts w:ascii="Arial" w:eastAsia="Calibri" w:hAnsi="Arial" w:cs="Arial"/>
          <w:b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0"/>
        <w:gridCol w:w="5226"/>
      </w:tblGrid>
      <w:tr w:rsidR="00280B2A" w:rsidRPr="00280B2A" w14:paraId="2789EB89" w14:textId="77777777" w:rsidTr="00445C7F"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9EB88" w14:textId="77777777" w:rsidR="00280B2A" w:rsidRPr="00280B2A" w:rsidRDefault="00280B2A" w:rsidP="00280B2A">
            <w:pPr>
              <w:spacing w:before="20" w:after="2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280B2A">
              <w:rPr>
                <w:rFonts w:ascii="Calibri" w:eastAsia="Calibri" w:hAnsi="Calibri" w:cs="Calibri"/>
                <w:b/>
              </w:rPr>
              <w:t>Patient Details – the person whose records are being accessed</w:t>
            </w:r>
          </w:p>
        </w:tc>
      </w:tr>
      <w:tr w:rsidR="00280B2A" w:rsidRPr="00280B2A" w14:paraId="2789EB8E" w14:textId="77777777" w:rsidTr="00445C7F">
        <w:trPr>
          <w:trHeight w:val="680"/>
        </w:trPr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9EB8A" w14:textId="77777777" w:rsidR="00280B2A" w:rsidRPr="00280B2A" w:rsidRDefault="00280B2A" w:rsidP="00280B2A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 w:rsidRPr="00280B2A">
              <w:rPr>
                <w:rFonts w:ascii="Calibri" w:eastAsia="Calibri" w:hAnsi="Calibri" w:cs="Calibri"/>
                <w:sz w:val="20"/>
              </w:rPr>
              <w:t>Surname:</w:t>
            </w:r>
          </w:p>
          <w:p w14:paraId="2789EB8B" w14:textId="34646138" w:rsidR="00280B2A" w:rsidRPr="00280B2A" w:rsidRDefault="00280B2A" w:rsidP="00280B2A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9EB8C" w14:textId="77777777" w:rsidR="00280B2A" w:rsidRPr="00280B2A" w:rsidRDefault="00280B2A" w:rsidP="00280B2A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 w:rsidRPr="00280B2A">
              <w:rPr>
                <w:rFonts w:ascii="Calibri" w:eastAsia="Calibri" w:hAnsi="Calibri" w:cs="Calibri"/>
                <w:sz w:val="20"/>
              </w:rPr>
              <w:t>Date of Birth:</w:t>
            </w:r>
          </w:p>
          <w:p w14:paraId="2789EB8D" w14:textId="7D2A100B" w:rsidR="00280B2A" w:rsidRPr="00280B2A" w:rsidRDefault="00280B2A" w:rsidP="00280B2A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</w:p>
        </w:tc>
      </w:tr>
      <w:tr w:rsidR="00280B2A" w:rsidRPr="00280B2A" w14:paraId="2789EB91" w14:textId="77777777" w:rsidTr="00445C7F">
        <w:trPr>
          <w:trHeight w:val="567"/>
        </w:trPr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9EB8F" w14:textId="77777777" w:rsidR="00280B2A" w:rsidRPr="00280B2A" w:rsidRDefault="00280B2A" w:rsidP="00280B2A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 w:rsidRPr="00280B2A">
              <w:rPr>
                <w:rFonts w:ascii="Calibri" w:eastAsia="Calibri" w:hAnsi="Calibri" w:cs="Calibri"/>
                <w:sz w:val="20"/>
              </w:rPr>
              <w:t>First Name (s):</w:t>
            </w:r>
          </w:p>
          <w:p w14:paraId="2789EB90" w14:textId="238FEE08" w:rsidR="00280B2A" w:rsidRPr="00280B2A" w:rsidRDefault="00280B2A" w:rsidP="00280B2A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</w:p>
        </w:tc>
      </w:tr>
      <w:tr w:rsidR="00280B2A" w:rsidRPr="00280B2A" w14:paraId="2789EB94" w14:textId="77777777" w:rsidTr="00445C7F">
        <w:trPr>
          <w:trHeight w:val="462"/>
        </w:trPr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9EB92" w14:textId="77777777" w:rsidR="00280B2A" w:rsidRPr="00280B2A" w:rsidRDefault="00280B2A" w:rsidP="00280B2A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 w:rsidRPr="00280B2A">
              <w:rPr>
                <w:rFonts w:ascii="Calibri" w:eastAsia="Calibri" w:hAnsi="Calibri" w:cs="Calibri"/>
                <w:sz w:val="20"/>
              </w:rPr>
              <w:t>Address:</w:t>
            </w:r>
          </w:p>
          <w:p w14:paraId="2789EB93" w14:textId="63AB71BC" w:rsidR="00280B2A" w:rsidRPr="00280B2A" w:rsidRDefault="00280B2A" w:rsidP="00280B2A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</w:p>
        </w:tc>
      </w:tr>
      <w:tr w:rsidR="00280B2A" w:rsidRPr="00280B2A" w14:paraId="2789EB98" w14:textId="77777777" w:rsidTr="00445C7F">
        <w:trPr>
          <w:trHeight w:val="510"/>
        </w:trPr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9EB95" w14:textId="77777777" w:rsidR="00280B2A" w:rsidRPr="00280B2A" w:rsidRDefault="00280B2A" w:rsidP="00280B2A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 w:rsidRPr="00280B2A">
              <w:rPr>
                <w:rFonts w:ascii="Calibri" w:eastAsia="Calibri" w:hAnsi="Calibri" w:cs="Calibri"/>
                <w:sz w:val="20"/>
              </w:rPr>
              <w:t>Telephone Number:</w:t>
            </w:r>
          </w:p>
          <w:p w14:paraId="2789EB96" w14:textId="4337286A" w:rsidR="00280B2A" w:rsidRPr="00280B2A" w:rsidRDefault="00280B2A" w:rsidP="00280B2A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9EB97" w14:textId="77777777" w:rsidR="00280B2A" w:rsidRPr="00280B2A" w:rsidRDefault="00280B2A" w:rsidP="00280B2A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 w:rsidRPr="00280B2A">
              <w:rPr>
                <w:rFonts w:ascii="Calibri" w:eastAsia="Calibri" w:hAnsi="Calibri" w:cs="Calibri"/>
                <w:sz w:val="20"/>
              </w:rPr>
              <w:t>Mobile Number:</w:t>
            </w:r>
          </w:p>
        </w:tc>
      </w:tr>
    </w:tbl>
    <w:p w14:paraId="2789EB99" w14:textId="77777777" w:rsidR="00280B2A" w:rsidRDefault="00280B2A" w:rsidP="00280B2A">
      <w:pPr>
        <w:spacing w:after="0"/>
        <w:jc w:val="both"/>
        <w:rPr>
          <w:rFonts w:ascii="Calibri" w:eastAsia="Calibri" w:hAnsi="Calibri" w:cs="Calibri"/>
          <w:sz w:val="20"/>
        </w:rPr>
      </w:pPr>
    </w:p>
    <w:p w14:paraId="2789EB9A" w14:textId="77777777" w:rsidR="00CC396C" w:rsidRPr="00280B2A" w:rsidRDefault="00CC396C" w:rsidP="00280B2A">
      <w:pPr>
        <w:spacing w:after="0"/>
        <w:jc w:val="both"/>
        <w:rPr>
          <w:rFonts w:ascii="Calibri" w:eastAsia="Calibri" w:hAnsi="Calibri" w:cs="Calibri"/>
          <w:sz w:val="20"/>
        </w:rPr>
      </w:pPr>
    </w:p>
    <w:p w14:paraId="2789EB9B" w14:textId="6C6E9FB2" w:rsidR="00280B2A" w:rsidRPr="00280B2A" w:rsidRDefault="00280B2A" w:rsidP="00280B2A">
      <w:pPr>
        <w:spacing w:after="0"/>
        <w:jc w:val="both"/>
        <w:rPr>
          <w:rFonts w:ascii="Calibri" w:eastAsia="Calibri" w:hAnsi="Calibri" w:cs="Calibri"/>
          <w:sz w:val="20"/>
        </w:rPr>
      </w:pPr>
      <w:r w:rsidRPr="00280B2A">
        <w:rPr>
          <w:rFonts w:ascii="Calibri" w:eastAsia="Calibri" w:hAnsi="Calibri" w:cs="Calibri"/>
          <w:sz w:val="20"/>
        </w:rPr>
        <w:t xml:space="preserve">I wish my proxy to have access to ‘SystmOnline’ for the following </w:t>
      </w:r>
      <w:r w:rsidR="00EE354E" w:rsidRPr="00280B2A">
        <w:rPr>
          <w:rFonts w:ascii="Calibri" w:eastAsia="Calibri" w:hAnsi="Calibri" w:cs="Calibri"/>
          <w:sz w:val="20"/>
        </w:rPr>
        <w:t>services: 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2"/>
        <w:gridCol w:w="1194"/>
      </w:tblGrid>
      <w:tr w:rsidR="00280B2A" w:rsidRPr="00280B2A" w14:paraId="2789EB9E" w14:textId="77777777" w:rsidTr="00445C7F">
        <w:trPr>
          <w:trHeight w:val="454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EB9C" w14:textId="77777777" w:rsidR="00280B2A" w:rsidRPr="00280B2A" w:rsidRDefault="00280B2A" w:rsidP="00280B2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20"/>
              </w:rPr>
            </w:pPr>
            <w:r w:rsidRPr="00280B2A">
              <w:rPr>
                <w:rFonts w:ascii="Calibri" w:eastAsia="Calibri" w:hAnsi="Calibri" w:cs="Calibri"/>
                <w:sz w:val="20"/>
              </w:rPr>
              <w:t>Booking Appointments (available within 48 hours)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EB9D" w14:textId="77777777" w:rsidR="00280B2A" w:rsidRPr="00280B2A" w:rsidRDefault="00280B2A" w:rsidP="00280B2A">
            <w:pPr>
              <w:spacing w:before="40" w:after="40"/>
              <w:rPr>
                <w:rFonts w:ascii="Calibri" w:eastAsia="Calibri" w:hAnsi="Calibri" w:cs="Calibri"/>
                <w:sz w:val="18"/>
              </w:rPr>
            </w:pPr>
            <w:r w:rsidRPr="00280B2A">
              <w:rPr>
                <w:rFonts w:ascii="Wingdings" w:eastAsia="Wingdings" w:hAnsi="Wingdings" w:cs="Wingdings"/>
                <w:sz w:val="18"/>
              </w:rPr>
              <w:t>o</w:t>
            </w:r>
          </w:p>
        </w:tc>
      </w:tr>
      <w:tr w:rsidR="00280B2A" w:rsidRPr="00280B2A" w14:paraId="2789EBA1" w14:textId="77777777" w:rsidTr="00445C7F">
        <w:trPr>
          <w:trHeight w:val="454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EB9F" w14:textId="77777777" w:rsidR="00280B2A" w:rsidRPr="00280B2A" w:rsidRDefault="00280B2A" w:rsidP="00280B2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20"/>
              </w:rPr>
            </w:pPr>
            <w:r w:rsidRPr="00280B2A">
              <w:rPr>
                <w:rFonts w:ascii="Calibri" w:eastAsia="Calibri" w:hAnsi="Calibri" w:cs="Calibri"/>
                <w:sz w:val="20"/>
              </w:rPr>
              <w:t>Requesting repeat medications (available within 3 working days)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EBA0" w14:textId="77777777" w:rsidR="00280B2A" w:rsidRPr="00280B2A" w:rsidRDefault="00280B2A" w:rsidP="00280B2A">
            <w:pPr>
              <w:spacing w:before="40" w:after="40"/>
              <w:rPr>
                <w:rFonts w:ascii="Calibri" w:eastAsia="Calibri" w:hAnsi="Calibri" w:cs="Calibri"/>
                <w:sz w:val="18"/>
              </w:rPr>
            </w:pPr>
            <w:r w:rsidRPr="00280B2A">
              <w:rPr>
                <w:rFonts w:ascii="Wingdings" w:eastAsia="Wingdings" w:hAnsi="Wingdings" w:cs="Wingdings"/>
                <w:sz w:val="18"/>
              </w:rPr>
              <w:t>o</w:t>
            </w:r>
          </w:p>
        </w:tc>
      </w:tr>
      <w:tr w:rsidR="00280B2A" w:rsidRPr="00280B2A" w14:paraId="2789EBA4" w14:textId="77777777" w:rsidTr="00445C7F">
        <w:trPr>
          <w:trHeight w:val="454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EBA2" w14:textId="77777777" w:rsidR="00280B2A" w:rsidRPr="00280B2A" w:rsidRDefault="00280B2A" w:rsidP="00280B2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20"/>
              </w:rPr>
            </w:pPr>
            <w:r w:rsidRPr="00280B2A">
              <w:rPr>
                <w:rFonts w:ascii="Calibri" w:eastAsia="Calibri" w:hAnsi="Calibri" w:cs="Calibri"/>
                <w:sz w:val="20"/>
              </w:rPr>
              <w:t>Accessing summary of my medical records and detailed coded entries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EBA3" w14:textId="77777777" w:rsidR="00280B2A" w:rsidRPr="00280B2A" w:rsidRDefault="00280B2A" w:rsidP="00280B2A">
            <w:pPr>
              <w:spacing w:before="40" w:after="40"/>
              <w:rPr>
                <w:rFonts w:ascii="Calibri" w:eastAsia="Calibri" w:hAnsi="Calibri" w:cs="Calibri"/>
                <w:sz w:val="18"/>
              </w:rPr>
            </w:pPr>
            <w:r w:rsidRPr="00280B2A">
              <w:rPr>
                <w:rFonts w:ascii="Wingdings" w:eastAsia="Wingdings" w:hAnsi="Wingdings" w:cs="Wingdings"/>
                <w:sz w:val="18"/>
              </w:rPr>
              <w:t>o</w:t>
            </w:r>
          </w:p>
        </w:tc>
      </w:tr>
      <w:tr w:rsidR="00280B2A" w:rsidRPr="00280B2A" w14:paraId="2789EBA7" w14:textId="77777777" w:rsidTr="00445C7F">
        <w:trPr>
          <w:trHeight w:val="454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EBA5" w14:textId="77777777" w:rsidR="00280B2A" w:rsidRPr="00280B2A" w:rsidRDefault="00280B2A" w:rsidP="00280B2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20"/>
              </w:rPr>
            </w:pPr>
            <w:r w:rsidRPr="00280B2A">
              <w:rPr>
                <w:rFonts w:ascii="Calibri" w:eastAsia="Calibri" w:hAnsi="Calibri" w:cs="Calibri"/>
                <w:sz w:val="20"/>
              </w:rPr>
              <w:t>View pathology results available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EBA6" w14:textId="77777777" w:rsidR="00280B2A" w:rsidRPr="00280B2A" w:rsidRDefault="00280B2A" w:rsidP="00280B2A">
            <w:pPr>
              <w:spacing w:before="40" w:after="40"/>
              <w:rPr>
                <w:rFonts w:ascii="Calibri" w:eastAsia="Calibri" w:hAnsi="Calibri" w:cs="Calibri"/>
                <w:sz w:val="18"/>
              </w:rPr>
            </w:pPr>
            <w:r w:rsidRPr="00280B2A">
              <w:rPr>
                <w:rFonts w:ascii="Wingdings" w:eastAsia="Wingdings" w:hAnsi="Wingdings" w:cs="Wingdings"/>
                <w:sz w:val="18"/>
              </w:rPr>
              <w:t>o</w:t>
            </w:r>
          </w:p>
        </w:tc>
      </w:tr>
      <w:tr w:rsidR="00280B2A" w:rsidRPr="00280B2A" w14:paraId="2789EBA9" w14:textId="77777777" w:rsidTr="00445C7F">
        <w:trPr>
          <w:trHeight w:val="454"/>
        </w:trPr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EBA8" w14:textId="77777777" w:rsidR="00280B2A" w:rsidRPr="00280B2A" w:rsidRDefault="00280B2A" w:rsidP="00280B2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280B2A">
              <w:rPr>
                <w:rFonts w:ascii="Calibri" w:eastAsia="Calibri" w:hAnsi="Calibri" w:cs="Calibri"/>
                <w:b/>
                <w:i/>
                <w:sz w:val="20"/>
              </w:rPr>
              <w:t>I reserve the right to reverse any decision I make in granting proxy at any time, I understand the risks of allowing someone else to have access to my medical records.</w:t>
            </w:r>
          </w:p>
        </w:tc>
      </w:tr>
      <w:tr w:rsidR="00280B2A" w:rsidRPr="00280B2A" w14:paraId="2789EBAD" w14:textId="77777777" w:rsidTr="00445C7F">
        <w:trPr>
          <w:trHeight w:val="829"/>
        </w:trPr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9EBAA" w14:textId="77777777" w:rsidR="00280B2A" w:rsidRPr="00280B2A" w:rsidRDefault="00280B2A" w:rsidP="00280B2A">
            <w:pPr>
              <w:spacing w:after="0" w:line="240" w:lineRule="auto"/>
              <w:rPr>
                <w:rFonts w:ascii="Calibri" w:eastAsia="Calibri" w:hAnsi="Calibri" w:cs="Calibri"/>
                <w:i/>
                <w:sz w:val="20"/>
              </w:rPr>
            </w:pPr>
          </w:p>
          <w:p w14:paraId="2789EBAB" w14:textId="77777777" w:rsidR="00280B2A" w:rsidRPr="00280B2A" w:rsidRDefault="00280B2A" w:rsidP="00280B2A">
            <w:pPr>
              <w:spacing w:after="0" w:line="240" w:lineRule="auto"/>
              <w:rPr>
                <w:rFonts w:ascii="Calibri" w:eastAsia="Calibri" w:hAnsi="Calibri" w:cs="Calibri"/>
                <w:i/>
                <w:sz w:val="20"/>
              </w:rPr>
            </w:pPr>
          </w:p>
          <w:p w14:paraId="2789EBAC" w14:textId="77777777" w:rsidR="00280B2A" w:rsidRPr="00280B2A" w:rsidRDefault="00280B2A" w:rsidP="00280B2A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 w:rsidRPr="00280B2A">
              <w:rPr>
                <w:rFonts w:ascii="Calibri" w:eastAsia="Calibri" w:hAnsi="Calibri" w:cs="Calibri"/>
                <w:sz w:val="20"/>
              </w:rPr>
              <w:t>Signature of Patient: …………………………………………………….              Date: ……………………….</w:t>
            </w:r>
          </w:p>
        </w:tc>
      </w:tr>
    </w:tbl>
    <w:p w14:paraId="2789EBAE" w14:textId="77777777" w:rsidR="00280B2A" w:rsidRDefault="00280B2A" w:rsidP="00280B2A">
      <w:pPr>
        <w:spacing w:after="0"/>
        <w:jc w:val="center"/>
        <w:rPr>
          <w:rFonts w:ascii="Calibri" w:eastAsia="Calibri" w:hAnsi="Calibri" w:cs="Calibri"/>
          <w:sz w:val="20"/>
        </w:rPr>
      </w:pPr>
    </w:p>
    <w:p w14:paraId="2789EBAF" w14:textId="77777777" w:rsidR="00CC396C" w:rsidRPr="00280B2A" w:rsidRDefault="00CC396C" w:rsidP="00280B2A">
      <w:pPr>
        <w:spacing w:after="0"/>
        <w:jc w:val="center"/>
        <w:rPr>
          <w:rFonts w:ascii="Calibri" w:eastAsia="Calibri" w:hAnsi="Calibri" w:cs="Calibri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0"/>
        <w:gridCol w:w="5226"/>
      </w:tblGrid>
      <w:tr w:rsidR="00280B2A" w:rsidRPr="00280B2A" w14:paraId="2789EBB1" w14:textId="77777777" w:rsidTr="00445C7F">
        <w:trPr>
          <w:trHeight w:val="624"/>
        </w:trPr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EBB0" w14:textId="77777777" w:rsidR="00280B2A" w:rsidRPr="00280B2A" w:rsidRDefault="00280B2A" w:rsidP="00280B2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280B2A">
              <w:rPr>
                <w:rFonts w:ascii="Calibri" w:eastAsia="Calibri" w:hAnsi="Calibri" w:cs="Calibri"/>
                <w:b/>
              </w:rPr>
              <w:t>Representative’s details – the person seeking proxy access to the above patients online services</w:t>
            </w:r>
          </w:p>
        </w:tc>
      </w:tr>
      <w:tr w:rsidR="00280B2A" w:rsidRPr="00280B2A" w14:paraId="2789EBB4" w14:textId="77777777" w:rsidTr="00445C7F">
        <w:trPr>
          <w:trHeight w:val="624"/>
        </w:trPr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9EBB2" w14:textId="77777777" w:rsidR="00280B2A" w:rsidRPr="00280B2A" w:rsidRDefault="00280B2A" w:rsidP="00280B2A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 w:rsidRPr="00280B2A">
              <w:rPr>
                <w:rFonts w:ascii="Calibri" w:eastAsia="Calibri" w:hAnsi="Calibri" w:cs="Calibri"/>
                <w:sz w:val="20"/>
              </w:rPr>
              <w:t>Surname: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9EBB3" w14:textId="77777777" w:rsidR="00280B2A" w:rsidRPr="00280B2A" w:rsidRDefault="00280B2A" w:rsidP="00280B2A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 w:rsidRPr="00280B2A">
              <w:rPr>
                <w:rFonts w:ascii="Calibri" w:eastAsia="Calibri" w:hAnsi="Calibri" w:cs="Calibri"/>
                <w:sz w:val="20"/>
              </w:rPr>
              <w:t>Date of Birth:</w:t>
            </w:r>
          </w:p>
        </w:tc>
      </w:tr>
      <w:tr w:rsidR="00280B2A" w:rsidRPr="00280B2A" w14:paraId="2789EBB6" w14:textId="77777777" w:rsidTr="00445C7F">
        <w:trPr>
          <w:trHeight w:val="567"/>
        </w:trPr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9EBB5" w14:textId="77777777" w:rsidR="00280B2A" w:rsidRPr="00280B2A" w:rsidRDefault="00280B2A" w:rsidP="00280B2A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 w:rsidRPr="00280B2A">
              <w:rPr>
                <w:rFonts w:ascii="Calibri" w:eastAsia="Calibri" w:hAnsi="Calibri" w:cs="Calibri"/>
                <w:sz w:val="20"/>
              </w:rPr>
              <w:t>First Name (s):</w:t>
            </w:r>
          </w:p>
        </w:tc>
      </w:tr>
      <w:tr w:rsidR="00280B2A" w:rsidRPr="00280B2A" w14:paraId="2789EBB9" w14:textId="77777777" w:rsidTr="00445C7F">
        <w:trPr>
          <w:trHeight w:val="737"/>
        </w:trPr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9EBB7" w14:textId="77777777" w:rsidR="00280B2A" w:rsidRDefault="00280B2A" w:rsidP="00280B2A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 w:rsidRPr="00280B2A">
              <w:rPr>
                <w:rFonts w:ascii="Calibri" w:eastAsia="Calibri" w:hAnsi="Calibri" w:cs="Calibri"/>
                <w:sz w:val="20"/>
              </w:rPr>
              <w:t>Address:</w:t>
            </w:r>
          </w:p>
          <w:p w14:paraId="2789EBB8" w14:textId="77777777" w:rsidR="00CC396C" w:rsidRPr="00280B2A" w:rsidRDefault="00CC396C" w:rsidP="00280B2A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</w:p>
        </w:tc>
      </w:tr>
      <w:tr w:rsidR="00280B2A" w:rsidRPr="00280B2A" w14:paraId="2789EBBC" w14:textId="77777777" w:rsidTr="00445C7F">
        <w:trPr>
          <w:trHeight w:val="510"/>
        </w:trPr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9EBBA" w14:textId="77777777" w:rsidR="00280B2A" w:rsidRPr="00280B2A" w:rsidRDefault="00280B2A" w:rsidP="00280B2A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 w:rsidRPr="00280B2A">
              <w:rPr>
                <w:rFonts w:ascii="Calibri" w:eastAsia="Calibri" w:hAnsi="Calibri" w:cs="Calibri"/>
                <w:sz w:val="20"/>
              </w:rPr>
              <w:t>Telephone Number: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9EBBB" w14:textId="77777777" w:rsidR="00280B2A" w:rsidRPr="00280B2A" w:rsidRDefault="00280B2A" w:rsidP="00280B2A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 w:rsidRPr="00280B2A">
              <w:rPr>
                <w:rFonts w:ascii="Calibri" w:eastAsia="Calibri" w:hAnsi="Calibri" w:cs="Calibri"/>
                <w:sz w:val="20"/>
              </w:rPr>
              <w:t>Mobile Number:</w:t>
            </w:r>
          </w:p>
        </w:tc>
      </w:tr>
      <w:tr w:rsidR="00280B2A" w:rsidRPr="00280B2A" w14:paraId="2789EBBE" w14:textId="77777777" w:rsidTr="00445C7F">
        <w:trPr>
          <w:trHeight w:val="454"/>
        </w:trPr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EBBD" w14:textId="77777777" w:rsidR="00280B2A" w:rsidRPr="00280B2A" w:rsidRDefault="00280B2A" w:rsidP="00280B2A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 w:rsidRPr="00280B2A">
              <w:rPr>
                <w:rFonts w:ascii="Calibri" w:eastAsia="Calibri" w:hAnsi="Calibri" w:cs="Calibri"/>
                <w:sz w:val="20"/>
              </w:rPr>
              <w:t>Relationship to patient:</w:t>
            </w:r>
          </w:p>
        </w:tc>
      </w:tr>
    </w:tbl>
    <w:p w14:paraId="2789EBBF" w14:textId="77777777" w:rsidR="00280B2A" w:rsidRDefault="00280B2A" w:rsidP="00280B2A">
      <w:pPr>
        <w:spacing w:after="0"/>
        <w:jc w:val="center"/>
        <w:rPr>
          <w:rFonts w:ascii="Calibri" w:eastAsia="Calibri" w:hAnsi="Calibri" w:cs="Calibri"/>
          <w:sz w:val="20"/>
        </w:rPr>
      </w:pPr>
    </w:p>
    <w:p w14:paraId="2789EBC0" w14:textId="77777777" w:rsidR="00CC396C" w:rsidRPr="00280B2A" w:rsidRDefault="00CC396C" w:rsidP="00280B2A">
      <w:pPr>
        <w:spacing w:after="0"/>
        <w:jc w:val="center"/>
        <w:rPr>
          <w:rFonts w:ascii="Calibri" w:eastAsia="Calibri" w:hAnsi="Calibri" w:cs="Calibri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2"/>
        <w:gridCol w:w="1194"/>
      </w:tblGrid>
      <w:tr w:rsidR="00280B2A" w:rsidRPr="00280B2A" w14:paraId="2789EBC3" w14:textId="77777777" w:rsidTr="00445C7F">
        <w:trPr>
          <w:trHeight w:val="454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EBC1" w14:textId="77777777" w:rsidR="00280B2A" w:rsidRPr="00280B2A" w:rsidRDefault="00280B2A" w:rsidP="00280B2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20"/>
              </w:rPr>
            </w:pPr>
            <w:r w:rsidRPr="00280B2A">
              <w:rPr>
                <w:rFonts w:ascii="Calibri" w:eastAsia="Calibri" w:hAnsi="Calibri" w:cs="Calibri"/>
                <w:sz w:val="20"/>
              </w:rPr>
              <w:t>I understand my responsibility for safeguarding sensitive medical information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EBC2" w14:textId="77777777" w:rsidR="00280B2A" w:rsidRPr="00280B2A" w:rsidRDefault="00280B2A" w:rsidP="00280B2A">
            <w:pPr>
              <w:spacing w:before="40" w:after="40"/>
              <w:rPr>
                <w:rFonts w:ascii="Calibri" w:eastAsia="Calibri" w:hAnsi="Calibri" w:cs="Calibri"/>
                <w:sz w:val="18"/>
              </w:rPr>
            </w:pPr>
            <w:r w:rsidRPr="00280B2A">
              <w:rPr>
                <w:rFonts w:ascii="Wingdings" w:eastAsia="Wingdings" w:hAnsi="Wingdings" w:cs="Wingdings"/>
                <w:sz w:val="18"/>
              </w:rPr>
              <w:t>o</w:t>
            </w:r>
          </w:p>
        </w:tc>
      </w:tr>
      <w:tr w:rsidR="00280B2A" w:rsidRPr="00280B2A" w14:paraId="2789EBC6" w14:textId="77777777" w:rsidTr="00445C7F">
        <w:trPr>
          <w:trHeight w:val="454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EBC4" w14:textId="6AF1593D" w:rsidR="00280B2A" w:rsidRPr="00280B2A" w:rsidRDefault="00280B2A" w:rsidP="00280B2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</w:rPr>
            </w:pPr>
            <w:r w:rsidRPr="00280B2A">
              <w:rPr>
                <w:rFonts w:ascii="Calibri" w:eastAsia="Calibri" w:hAnsi="Calibri" w:cs="Calibri"/>
                <w:color w:val="000000"/>
                <w:sz w:val="20"/>
              </w:rPr>
              <w:t>I have read and understood the patient Guidance notes for SystmOnline and User Policy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EBC5" w14:textId="77777777" w:rsidR="00280B2A" w:rsidRPr="00280B2A" w:rsidRDefault="00280B2A" w:rsidP="00280B2A">
            <w:pPr>
              <w:spacing w:before="40" w:after="40"/>
              <w:rPr>
                <w:rFonts w:ascii="Calibri" w:eastAsia="Calibri" w:hAnsi="Calibri" w:cs="Calibri"/>
                <w:sz w:val="18"/>
              </w:rPr>
            </w:pPr>
            <w:r w:rsidRPr="00280B2A">
              <w:rPr>
                <w:rFonts w:ascii="Wingdings" w:eastAsia="Wingdings" w:hAnsi="Wingdings" w:cs="Wingdings"/>
                <w:sz w:val="18"/>
              </w:rPr>
              <w:t>o</w:t>
            </w:r>
          </w:p>
        </w:tc>
      </w:tr>
      <w:tr w:rsidR="00280B2A" w:rsidRPr="00280B2A" w14:paraId="2789EBC9" w14:textId="77777777" w:rsidTr="00445C7F">
        <w:trPr>
          <w:trHeight w:val="454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EBC7" w14:textId="77777777" w:rsidR="00280B2A" w:rsidRPr="00280B2A" w:rsidRDefault="00280B2A" w:rsidP="00280B2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</w:rPr>
            </w:pPr>
            <w:r w:rsidRPr="00280B2A">
              <w:rPr>
                <w:rFonts w:ascii="Calibri" w:eastAsia="Calibri" w:hAnsi="Calibri" w:cs="Calibri"/>
                <w:sz w:val="20"/>
              </w:rPr>
              <w:t>I will be responsible for the security of the information that is seen or downloaded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EBC8" w14:textId="77777777" w:rsidR="00280B2A" w:rsidRPr="00280B2A" w:rsidRDefault="00280B2A" w:rsidP="00280B2A">
            <w:pPr>
              <w:spacing w:before="40" w:after="40"/>
              <w:rPr>
                <w:rFonts w:ascii="Calibri" w:eastAsia="Calibri" w:hAnsi="Calibri" w:cs="Calibri"/>
                <w:sz w:val="18"/>
              </w:rPr>
            </w:pPr>
            <w:r w:rsidRPr="00280B2A">
              <w:rPr>
                <w:rFonts w:ascii="Wingdings" w:eastAsia="Wingdings" w:hAnsi="Wingdings" w:cs="Wingdings"/>
                <w:sz w:val="18"/>
              </w:rPr>
              <w:t>o</w:t>
            </w:r>
          </w:p>
        </w:tc>
      </w:tr>
      <w:tr w:rsidR="00280B2A" w:rsidRPr="00280B2A" w14:paraId="2789EBCC" w14:textId="77777777" w:rsidTr="00445C7F">
        <w:trPr>
          <w:trHeight w:val="454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EBCA" w14:textId="77777777" w:rsidR="00280B2A" w:rsidRPr="00280B2A" w:rsidRDefault="00280B2A" w:rsidP="00280B2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20"/>
              </w:rPr>
            </w:pPr>
            <w:r w:rsidRPr="00280B2A">
              <w:rPr>
                <w:rFonts w:ascii="Calibri" w:eastAsia="Calibri" w:hAnsi="Calibri" w:cs="Calibri"/>
                <w:sz w:val="20"/>
              </w:rPr>
              <w:t>I will contact the practice as soon as possible if I suspect that the account has been accessed by someone without the agreement of the patient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EBCB" w14:textId="77777777" w:rsidR="00280B2A" w:rsidRPr="00280B2A" w:rsidRDefault="00280B2A" w:rsidP="00280B2A">
            <w:pPr>
              <w:spacing w:before="40" w:after="40"/>
              <w:rPr>
                <w:rFonts w:ascii="Calibri" w:eastAsia="Calibri" w:hAnsi="Calibri" w:cs="Calibri"/>
                <w:sz w:val="18"/>
              </w:rPr>
            </w:pPr>
            <w:r w:rsidRPr="00280B2A">
              <w:rPr>
                <w:rFonts w:ascii="Wingdings" w:eastAsia="Wingdings" w:hAnsi="Wingdings" w:cs="Wingdings"/>
                <w:sz w:val="18"/>
              </w:rPr>
              <w:t>o</w:t>
            </w:r>
          </w:p>
        </w:tc>
      </w:tr>
      <w:tr w:rsidR="00280B2A" w:rsidRPr="00280B2A" w14:paraId="2789EBCF" w14:textId="77777777" w:rsidTr="00445C7F">
        <w:trPr>
          <w:trHeight w:val="454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EBCD" w14:textId="77777777" w:rsidR="00280B2A" w:rsidRPr="00280B2A" w:rsidRDefault="00280B2A" w:rsidP="00280B2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20"/>
              </w:rPr>
            </w:pPr>
            <w:r w:rsidRPr="00280B2A">
              <w:rPr>
                <w:rFonts w:ascii="Calibri" w:eastAsia="Calibri" w:hAnsi="Calibri" w:cs="Calibri"/>
                <w:sz w:val="20"/>
              </w:rPr>
              <w:t>If I see information in the record that is not about the patient, or is inaccurate, I will contact the practice as soon as possible.  I will treat any information which is not about the patient as being strictly confidential.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EBCE" w14:textId="77777777" w:rsidR="00280B2A" w:rsidRPr="00280B2A" w:rsidRDefault="00280B2A" w:rsidP="00280B2A">
            <w:pPr>
              <w:spacing w:before="40" w:after="40"/>
              <w:rPr>
                <w:rFonts w:ascii="Calibri" w:eastAsia="Calibri" w:hAnsi="Calibri" w:cs="Calibri"/>
                <w:sz w:val="18"/>
              </w:rPr>
            </w:pPr>
            <w:r w:rsidRPr="00280B2A">
              <w:rPr>
                <w:rFonts w:ascii="Wingdings" w:eastAsia="Wingdings" w:hAnsi="Wingdings" w:cs="Wingdings"/>
                <w:sz w:val="18"/>
              </w:rPr>
              <w:t>o</w:t>
            </w:r>
          </w:p>
        </w:tc>
      </w:tr>
      <w:tr w:rsidR="00280B2A" w:rsidRPr="00280B2A" w14:paraId="2789EBD2" w14:textId="77777777" w:rsidTr="00445C7F">
        <w:trPr>
          <w:trHeight w:val="454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EBD0" w14:textId="77777777" w:rsidR="00280B2A" w:rsidRPr="00280B2A" w:rsidRDefault="00280B2A" w:rsidP="00280B2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20"/>
              </w:rPr>
            </w:pPr>
            <w:r w:rsidRPr="00280B2A">
              <w:rPr>
                <w:rFonts w:ascii="Calibri" w:eastAsia="Calibri" w:hAnsi="Calibri" w:cs="Calibri"/>
                <w:sz w:val="20"/>
              </w:rPr>
              <w:lastRenderedPageBreak/>
              <w:t>I understand that the practice may not be able to offer me these services due to any reasons such as concern that the information could cause harm to the patient’s physical / mental health or where there is reference to third parties.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EBD1" w14:textId="77777777" w:rsidR="00280B2A" w:rsidRPr="00280B2A" w:rsidRDefault="00280B2A" w:rsidP="00280B2A">
            <w:pPr>
              <w:spacing w:before="40" w:after="40"/>
              <w:rPr>
                <w:rFonts w:ascii="Calibri" w:eastAsia="Calibri" w:hAnsi="Calibri" w:cs="Calibri"/>
                <w:sz w:val="18"/>
              </w:rPr>
            </w:pPr>
            <w:r w:rsidRPr="00280B2A">
              <w:rPr>
                <w:rFonts w:ascii="Wingdings" w:eastAsia="Wingdings" w:hAnsi="Wingdings" w:cs="Wingdings"/>
                <w:sz w:val="18"/>
              </w:rPr>
              <w:t>o</w:t>
            </w:r>
          </w:p>
        </w:tc>
      </w:tr>
      <w:tr w:rsidR="00280B2A" w:rsidRPr="00280B2A" w14:paraId="2789EBD5" w14:textId="77777777" w:rsidTr="00445C7F">
        <w:trPr>
          <w:trHeight w:val="454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EBD3" w14:textId="77777777" w:rsidR="00280B2A" w:rsidRPr="00280B2A" w:rsidRDefault="00280B2A" w:rsidP="00280B2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20"/>
              </w:rPr>
            </w:pPr>
            <w:r w:rsidRPr="00280B2A">
              <w:rPr>
                <w:rFonts w:ascii="Calibri" w:eastAsia="Calibri" w:hAnsi="Calibri" w:cs="Calibri"/>
                <w:sz w:val="20"/>
              </w:rPr>
              <w:t>I understand the practice has the right to remove online access for anyone that doesn’t use this service responsibly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EBD4" w14:textId="77777777" w:rsidR="00280B2A" w:rsidRPr="00280B2A" w:rsidRDefault="00280B2A" w:rsidP="00280B2A">
            <w:pPr>
              <w:spacing w:before="40" w:after="40"/>
              <w:rPr>
                <w:rFonts w:ascii="Calibri" w:eastAsia="Calibri" w:hAnsi="Calibri" w:cs="Calibri"/>
                <w:sz w:val="18"/>
              </w:rPr>
            </w:pPr>
            <w:r w:rsidRPr="00280B2A">
              <w:rPr>
                <w:rFonts w:ascii="Wingdings" w:eastAsia="Wingdings" w:hAnsi="Wingdings" w:cs="Wingdings"/>
                <w:sz w:val="18"/>
              </w:rPr>
              <w:t>o</w:t>
            </w:r>
          </w:p>
        </w:tc>
      </w:tr>
      <w:tr w:rsidR="00280B2A" w:rsidRPr="00280B2A" w14:paraId="2789EBD9" w14:textId="77777777" w:rsidTr="00445C7F">
        <w:trPr>
          <w:trHeight w:val="737"/>
        </w:trPr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9EBD6" w14:textId="77777777" w:rsidR="00280B2A" w:rsidRPr="00280B2A" w:rsidRDefault="00280B2A" w:rsidP="00280B2A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</w:p>
          <w:p w14:paraId="2789EBD7" w14:textId="77777777" w:rsidR="00280B2A" w:rsidRPr="00280B2A" w:rsidRDefault="00280B2A" w:rsidP="00280B2A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</w:p>
          <w:p w14:paraId="2789EBD8" w14:textId="77777777" w:rsidR="00280B2A" w:rsidRPr="00280B2A" w:rsidRDefault="00280B2A" w:rsidP="00280B2A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280B2A">
              <w:rPr>
                <w:rFonts w:ascii="Calibri" w:eastAsia="Calibri" w:hAnsi="Calibri" w:cs="Calibri"/>
                <w:sz w:val="20"/>
              </w:rPr>
              <w:t>Signature of Proxy: ……………………………………………………………    Date: …………………………….</w:t>
            </w:r>
          </w:p>
        </w:tc>
      </w:tr>
    </w:tbl>
    <w:p w14:paraId="2789EBDA" w14:textId="77777777" w:rsidR="00280B2A" w:rsidRPr="00280B2A" w:rsidRDefault="00280B2A" w:rsidP="00280B2A">
      <w:pPr>
        <w:spacing w:after="0"/>
        <w:jc w:val="center"/>
        <w:rPr>
          <w:rFonts w:ascii="Arial" w:eastAsia="Calibri" w:hAnsi="Arial" w:cs="Arial"/>
        </w:rPr>
      </w:pPr>
    </w:p>
    <w:p w14:paraId="2789EBDB" w14:textId="77777777" w:rsidR="00280B2A" w:rsidRPr="00280B2A" w:rsidRDefault="00280B2A" w:rsidP="00280B2A">
      <w:pPr>
        <w:spacing w:after="0"/>
        <w:jc w:val="right"/>
        <w:rPr>
          <w:rFonts w:ascii="Arial" w:eastAsia="Calibri" w:hAnsi="Arial" w:cs="Arial"/>
        </w:rPr>
      </w:pPr>
    </w:p>
    <w:p w14:paraId="2789EBDC" w14:textId="77777777" w:rsidR="00280B2A" w:rsidRPr="00280B2A" w:rsidRDefault="00280B2A" w:rsidP="00280B2A">
      <w:pPr>
        <w:spacing w:after="0"/>
        <w:jc w:val="both"/>
        <w:rPr>
          <w:rFonts w:ascii="Calibri" w:eastAsia="Calibri" w:hAnsi="Calibri" w:cs="Calibri"/>
          <w:b/>
          <w:color w:val="808080"/>
        </w:rPr>
      </w:pPr>
      <w:r w:rsidRPr="00280B2A">
        <w:rPr>
          <w:rFonts w:ascii="Calibri" w:eastAsia="Calibri" w:hAnsi="Calibri" w:cs="Calibri"/>
          <w:b/>
          <w:color w:val="808080"/>
        </w:rPr>
        <w:t>FOR PRACTICE USE ONLY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6"/>
        <w:gridCol w:w="4414"/>
        <w:gridCol w:w="1186"/>
      </w:tblGrid>
      <w:tr w:rsidR="00280B2A" w:rsidRPr="00280B2A" w14:paraId="2789EBE0" w14:textId="77777777" w:rsidTr="00445C7F">
        <w:trPr>
          <w:trHeight w:val="680"/>
        </w:trPr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9EBDD" w14:textId="77777777" w:rsidR="00280B2A" w:rsidRPr="00280B2A" w:rsidRDefault="00280B2A" w:rsidP="00280B2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808080"/>
              </w:rPr>
            </w:pPr>
            <w:r w:rsidRPr="00280B2A">
              <w:rPr>
                <w:rFonts w:ascii="Calibri" w:eastAsia="Calibri" w:hAnsi="Calibri" w:cs="Calibri"/>
                <w:color w:val="808080"/>
              </w:rPr>
              <w:t>Patient NHS Number</w:t>
            </w:r>
          </w:p>
        </w:tc>
        <w:tc>
          <w:tcPr>
            <w:tcW w:w="5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9EBDE" w14:textId="77777777" w:rsidR="00280B2A" w:rsidRPr="00280B2A" w:rsidRDefault="00280B2A" w:rsidP="00280B2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808080"/>
              </w:rPr>
            </w:pPr>
            <w:r w:rsidRPr="00280B2A">
              <w:rPr>
                <w:rFonts w:ascii="Calibri" w:eastAsia="Calibri" w:hAnsi="Calibri" w:cs="Calibri"/>
                <w:color w:val="808080"/>
              </w:rPr>
              <w:t xml:space="preserve">Identity Verified by </w:t>
            </w:r>
          </w:p>
          <w:p w14:paraId="2789EBDF" w14:textId="77777777" w:rsidR="00280B2A" w:rsidRPr="00280B2A" w:rsidRDefault="00280B2A" w:rsidP="00280B2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808080"/>
              </w:rPr>
            </w:pPr>
            <w:r w:rsidRPr="00280B2A">
              <w:rPr>
                <w:rFonts w:ascii="Calibri" w:eastAsia="Calibri" w:hAnsi="Calibri" w:cs="Calibri"/>
                <w:color w:val="808080"/>
              </w:rPr>
              <w:t>Date:</w:t>
            </w:r>
          </w:p>
        </w:tc>
      </w:tr>
      <w:tr w:rsidR="00280B2A" w:rsidRPr="00280B2A" w14:paraId="2789EBE4" w14:textId="77777777" w:rsidTr="00445C7F">
        <w:trPr>
          <w:trHeight w:val="345"/>
        </w:trPr>
        <w:tc>
          <w:tcPr>
            <w:tcW w:w="5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9EBE1" w14:textId="77777777" w:rsidR="00280B2A" w:rsidRPr="00280B2A" w:rsidRDefault="00280B2A" w:rsidP="00280B2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808080"/>
              </w:rPr>
            </w:pPr>
            <w:r w:rsidRPr="00280B2A">
              <w:rPr>
                <w:rFonts w:ascii="Calibri" w:eastAsia="Calibri" w:hAnsi="Calibri" w:cs="Calibri"/>
                <w:color w:val="808080"/>
              </w:rPr>
              <w:t>Method of verification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9EBE2" w14:textId="77777777" w:rsidR="00280B2A" w:rsidRPr="00280B2A" w:rsidRDefault="00280B2A" w:rsidP="00280B2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808080"/>
              </w:rPr>
            </w:pPr>
            <w:r w:rsidRPr="00280B2A">
              <w:rPr>
                <w:rFonts w:ascii="Calibri" w:eastAsia="Calibri" w:hAnsi="Calibri" w:cs="Calibri"/>
                <w:color w:val="808080"/>
              </w:rPr>
              <w:t xml:space="preserve">Vouching                            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9EBE3" w14:textId="77777777" w:rsidR="00280B2A" w:rsidRPr="00280B2A" w:rsidRDefault="00280B2A" w:rsidP="00280B2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808080"/>
              </w:rPr>
            </w:pPr>
            <w:r w:rsidRPr="00280B2A">
              <w:rPr>
                <w:rFonts w:ascii="Calibri" w:eastAsia="Calibri" w:hAnsi="Calibri" w:cs="Calibri"/>
                <w:color w:val="808080"/>
                <w:sz w:val="20"/>
              </w:rPr>
              <w:t xml:space="preserve">     </w:t>
            </w:r>
            <w:r w:rsidRPr="00280B2A">
              <w:rPr>
                <w:rFonts w:ascii="Wingdings" w:eastAsia="Wingdings" w:hAnsi="Wingdings" w:cs="Wingdings"/>
                <w:color w:val="808080"/>
                <w:sz w:val="20"/>
              </w:rPr>
              <w:t>o</w:t>
            </w:r>
          </w:p>
        </w:tc>
      </w:tr>
      <w:tr w:rsidR="00280B2A" w:rsidRPr="00280B2A" w14:paraId="2789EBE8" w14:textId="77777777" w:rsidTr="00445C7F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EBE5" w14:textId="77777777" w:rsidR="00280B2A" w:rsidRPr="00280B2A" w:rsidRDefault="00280B2A" w:rsidP="00280B2A">
            <w:pPr>
              <w:spacing w:after="0" w:line="240" w:lineRule="auto"/>
              <w:rPr>
                <w:rFonts w:ascii="Calibri" w:eastAsia="Calibri" w:hAnsi="Calibri" w:cs="Calibri"/>
                <w:color w:val="808080"/>
              </w:rPr>
            </w:pP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9EBE6" w14:textId="77777777" w:rsidR="00280B2A" w:rsidRPr="00280B2A" w:rsidRDefault="00280B2A" w:rsidP="00280B2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808080"/>
              </w:rPr>
            </w:pPr>
            <w:r w:rsidRPr="00280B2A">
              <w:rPr>
                <w:rFonts w:ascii="Calibri" w:eastAsia="Calibri" w:hAnsi="Calibri" w:cs="Calibri"/>
                <w:color w:val="808080"/>
              </w:rPr>
              <w:t xml:space="preserve">Vouching with information in record           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9EBE7" w14:textId="77777777" w:rsidR="00280B2A" w:rsidRPr="00280B2A" w:rsidRDefault="00280B2A" w:rsidP="00280B2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808080"/>
              </w:rPr>
            </w:pPr>
            <w:r w:rsidRPr="00280B2A">
              <w:rPr>
                <w:rFonts w:ascii="Calibri" w:eastAsia="Calibri" w:hAnsi="Calibri" w:cs="Calibri"/>
                <w:color w:val="808080"/>
                <w:sz w:val="20"/>
              </w:rPr>
              <w:t xml:space="preserve">     </w:t>
            </w:r>
            <w:r w:rsidRPr="00280B2A">
              <w:rPr>
                <w:rFonts w:ascii="Wingdings" w:eastAsia="Wingdings" w:hAnsi="Wingdings" w:cs="Wingdings"/>
                <w:color w:val="808080"/>
                <w:sz w:val="20"/>
              </w:rPr>
              <w:t>o</w:t>
            </w:r>
          </w:p>
        </w:tc>
      </w:tr>
      <w:tr w:rsidR="00280B2A" w:rsidRPr="00280B2A" w14:paraId="2789EBEC" w14:textId="77777777" w:rsidTr="00445C7F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EBE9" w14:textId="77777777" w:rsidR="00280B2A" w:rsidRPr="00280B2A" w:rsidRDefault="00280B2A" w:rsidP="00280B2A">
            <w:pPr>
              <w:spacing w:after="0" w:line="240" w:lineRule="auto"/>
              <w:rPr>
                <w:rFonts w:ascii="Calibri" w:eastAsia="Calibri" w:hAnsi="Calibri" w:cs="Calibri"/>
                <w:color w:val="808080"/>
              </w:rPr>
            </w:pP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9EBEA" w14:textId="77777777" w:rsidR="00280B2A" w:rsidRPr="00280B2A" w:rsidRDefault="00280B2A" w:rsidP="00280B2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808080"/>
              </w:rPr>
            </w:pPr>
            <w:r w:rsidRPr="00280B2A">
              <w:rPr>
                <w:rFonts w:ascii="Calibri" w:eastAsia="Calibri" w:hAnsi="Calibri" w:cs="Calibri"/>
                <w:color w:val="808080"/>
              </w:rPr>
              <w:t xml:space="preserve">Photo ID and proof of address  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9EBEB" w14:textId="77777777" w:rsidR="00280B2A" w:rsidRPr="00280B2A" w:rsidRDefault="00280B2A" w:rsidP="00280B2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808080"/>
              </w:rPr>
            </w:pPr>
            <w:r w:rsidRPr="00280B2A">
              <w:rPr>
                <w:rFonts w:ascii="Calibri" w:eastAsia="Calibri" w:hAnsi="Calibri" w:cs="Calibri"/>
                <w:color w:val="808080"/>
                <w:sz w:val="20"/>
              </w:rPr>
              <w:t xml:space="preserve">     </w:t>
            </w:r>
            <w:r w:rsidRPr="00280B2A">
              <w:rPr>
                <w:rFonts w:ascii="Wingdings" w:eastAsia="Wingdings" w:hAnsi="Wingdings" w:cs="Wingdings"/>
                <w:color w:val="808080"/>
                <w:sz w:val="20"/>
              </w:rPr>
              <w:t>o</w:t>
            </w:r>
          </w:p>
        </w:tc>
      </w:tr>
      <w:tr w:rsidR="00280B2A" w:rsidRPr="00280B2A" w14:paraId="2789EBF0" w14:textId="77777777" w:rsidTr="00445C7F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EBED" w14:textId="77777777" w:rsidR="00280B2A" w:rsidRPr="00280B2A" w:rsidRDefault="00280B2A" w:rsidP="00280B2A">
            <w:pPr>
              <w:spacing w:after="0" w:line="240" w:lineRule="auto"/>
              <w:rPr>
                <w:rFonts w:ascii="Calibri" w:eastAsia="Calibri" w:hAnsi="Calibri" w:cs="Calibri"/>
                <w:color w:val="808080"/>
              </w:rPr>
            </w:pP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9EBEE" w14:textId="77777777" w:rsidR="00280B2A" w:rsidRPr="00280B2A" w:rsidRDefault="00280B2A" w:rsidP="00280B2A">
            <w:pPr>
              <w:spacing w:after="0" w:line="240" w:lineRule="auto"/>
              <w:rPr>
                <w:rFonts w:ascii="Calibri" w:eastAsia="Calibri" w:hAnsi="Calibri" w:cs="Calibri"/>
                <w:color w:val="808080"/>
              </w:rPr>
            </w:pPr>
            <w:r w:rsidRPr="00280B2A">
              <w:rPr>
                <w:rFonts w:ascii="Calibri" w:eastAsia="Calibri" w:hAnsi="Calibri" w:cs="Calibri"/>
                <w:color w:val="808080"/>
              </w:rPr>
              <w:t>Other (Please state) ……………………………………………………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9EBEF" w14:textId="77777777" w:rsidR="00280B2A" w:rsidRPr="00280B2A" w:rsidRDefault="00280B2A" w:rsidP="00280B2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808080"/>
              </w:rPr>
            </w:pPr>
            <w:r w:rsidRPr="00280B2A">
              <w:rPr>
                <w:rFonts w:ascii="Calibri" w:eastAsia="Calibri" w:hAnsi="Calibri" w:cs="Calibri"/>
                <w:color w:val="808080"/>
                <w:sz w:val="20"/>
              </w:rPr>
              <w:t xml:space="preserve">     </w:t>
            </w:r>
            <w:r w:rsidRPr="00280B2A">
              <w:rPr>
                <w:rFonts w:ascii="Wingdings" w:eastAsia="Wingdings" w:hAnsi="Wingdings" w:cs="Wingdings"/>
                <w:color w:val="808080"/>
                <w:sz w:val="20"/>
              </w:rPr>
              <w:t>o</w:t>
            </w:r>
          </w:p>
        </w:tc>
      </w:tr>
      <w:tr w:rsidR="00280B2A" w:rsidRPr="00280B2A" w14:paraId="2789EBF3" w14:textId="77777777" w:rsidTr="00445C7F">
        <w:trPr>
          <w:trHeight w:val="510"/>
        </w:trPr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9EBF1" w14:textId="77777777" w:rsidR="00280B2A" w:rsidRPr="00280B2A" w:rsidRDefault="00280B2A" w:rsidP="00280B2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808080"/>
              </w:rPr>
            </w:pPr>
            <w:r w:rsidRPr="00280B2A">
              <w:rPr>
                <w:rFonts w:ascii="Calibri" w:eastAsia="Calibri" w:hAnsi="Calibri" w:cs="Calibri"/>
                <w:color w:val="808080"/>
              </w:rPr>
              <w:t>Authorised and completed date and sign</w:t>
            </w:r>
          </w:p>
        </w:tc>
        <w:tc>
          <w:tcPr>
            <w:tcW w:w="5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9EBF2" w14:textId="77777777" w:rsidR="00280B2A" w:rsidRPr="00280B2A" w:rsidRDefault="00280B2A" w:rsidP="00280B2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808080"/>
              </w:rPr>
            </w:pPr>
          </w:p>
        </w:tc>
      </w:tr>
      <w:tr w:rsidR="00280B2A" w:rsidRPr="00280B2A" w14:paraId="2789EBFA" w14:textId="77777777" w:rsidTr="00445C7F">
        <w:trPr>
          <w:trHeight w:val="726"/>
        </w:trPr>
        <w:tc>
          <w:tcPr>
            <w:tcW w:w="5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9EBF4" w14:textId="77777777" w:rsidR="00280B2A" w:rsidRPr="00280B2A" w:rsidRDefault="00280B2A" w:rsidP="00280B2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808080"/>
              </w:rPr>
            </w:pPr>
            <w:r w:rsidRPr="00280B2A">
              <w:rPr>
                <w:rFonts w:ascii="Calibri" w:eastAsia="Calibri" w:hAnsi="Calibri" w:cs="Calibri"/>
                <w:color w:val="808080"/>
              </w:rPr>
              <w:t>Level of access enabled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9EBF5" w14:textId="77777777" w:rsidR="00280B2A" w:rsidRPr="00280B2A" w:rsidRDefault="00280B2A" w:rsidP="00280B2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808080"/>
              </w:rPr>
            </w:pPr>
            <w:r w:rsidRPr="00280B2A">
              <w:rPr>
                <w:rFonts w:ascii="Calibri" w:eastAsia="Calibri" w:hAnsi="Calibri" w:cs="Calibri"/>
                <w:color w:val="808080"/>
              </w:rPr>
              <w:t xml:space="preserve">Booking appointments                                            </w:t>
            </w:r>
          </w:p>
          <w:p w14:paraId="2789EBF6" w14:textId="77777777" w:rsidR="00280B2A" w:rsidRPr="00280B2A" w:rsidRDefault="00280B2A" w:rsidP="00280B2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808080"/>
              </w:rPr>
            </w:pPr>
            <w:r w:rsidRPr="00280B2A">
              <w:rPr>
                <w:rFonts w:ascii="Calibri" w:eastAsia="Calibri" w:hAnsi="Calibri" w:cs="Calibri"/>
                <w:color w:val="808080"/>
              </w:rPr>
              <w:t xml:space="preserve">Prescription Requests                                  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9EBF7" w14:textId="77777777" w:rsidR="00280B2A" w:rsidRPr="00280B2A" w:rsidRDefault="00280B2A" w:rsidP="00280B2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808080"/>
              </w:rPr>
            </w:pPr>
            <w:r w:rsidRPr="00280B2A">
              <w:rPr>
                <w:rFonts w:ascii="Calibri" w:eastAsia="Calibri" w:hAnsi="Calibri" w:cs="Calibri"/>
                <w:color w:val="808080"/>
                <w:sz w:val="20"/>
              </w:rPr>
              <w:t xml:space="preserve">     </w:t>
            </w:r>
            <w:r w:rsidRPr="00280B2A">
              <w:rPr>
                <w:rFonts w:ascii="Wingdings" w:eastAsia="Wingdings" w:hAnsi="Wingdings" w:cs="Wingdings"/>
                <w:color w:val="808080"/>
                <w:sz w:val="20"/>
              </w:rPr>
              <w:t>o</w:t>
            </w:r>
          </w:p>
          <w:p w14:paraId="2789EBF8" w14:textId="77777777" w:rsidR="00280B2A" w:rsidRPr="00280B2A" w:rsidRDefault="00280B2A" w:rsidP="00280B2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808080"/>
              </w:rPr>
            </w:pPr>
            <w:r w:rsidRPr="00280B2A">
              <w:rPr>
                <w:rFonts w:ascii="Calibri" w:eastAsia="Calibri" w:hAnsi="Calibri" w:cs="Calibri"/>
                <w:color w:val="808080"/>
                <w:sz w:val="20"/>
              </w:rPr>
              <w:t xml:space="preserve">     </w:t>
            </w:r>
            <w:r w:rsidRPr="00280B2A">
              <w:rPr>
                <w:rFonts w:ascii="Wingdings" w:eastAsia="Wingdings" w:hAnsi="Wingdings" w:cs="Wingdings"/>
                <w:color w:val="808080"/>
                <w:sz w:val="20"/>
              </w:rPr>
              <w:t>o</w:t>
            </w:r>
            <w:r w:rsidRPr="00280B2A">
              <w:rPr>
                <w:rFonts w:ascii="Calibri" w:eastAsia="Calibri" w:hAnsi="Calibri" w:cs="Calibri"/>
                <w:color w:val="808080"/>
                <w:sz w:val="20"/>
              </w:rPr>
              <w:t xml:space="preserve"> </w:t>
            </w:r>
          </w:p>
          <w:p w14:paraId="2789EBF9" w14:textId="77777777" w:rsidR="00280B2A" w:rsidRPr="00280B2A" w:rsidRDefault="00280B2A" w:rsidP="00280B2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808080"/>
              </w:rPr>
            </w:pPr>
            <w:r w:rsidRPr="00280B2A">
              <w:rPr>
                <w:rFonts w:ascii="Calibri" w:eastAsia="Calibri" w:hAnsi="Calibri" w:cs="Calibri"/>
                <w:color w:val="808080"/>
              </w:rPr>
              <w:t xml:space="preserve">     </w:t>
            </w:r>
          </w:p>
        </w:tc>
      </w:tr>
      <w:tr w:rsidR="00280B2A" w:rsidRPr="00280B2A" w14:paraId="2789EC00" w14:textId="77777777" w:rsidTr="00445C7F">
        <w:trPr>
          <w:trHeight w:val="7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EBFB" w14:textId="77777777" w:rsidR="00280B2A" w:rsidRPr="00280B2A" w:rsidRDefault="00280B2A" w:rsidP="00280B2A">
            <w:pPr>
              <w:spacing w:after="0" w:line="240" w:lineRule="auto"/>
              <w:rPr>
                <w:rFonts w:ascii="Calibri" w:eastAsia="Calibri" w:hAnsi="Calibri" w:cs="Calibri"/>
                <w:color w:val="808080"/>
              </w:rPr>
            </w:pP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9EBFC" w14:textId="77777777" w:rsidR="00280B2A" w:rsidRPr="00280B2A" w:rsidRDefault="00280B2A" w:rsidP="00280B2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808080"/>
              </w:rPr>
            </w:pPr>
            <w:r w:rsidRPr="00280B2A">
              <w:rPr>
                <w:rFonts w:ascii="Calibri" w:eastAsia="Calibri" w:hAnsi="Calibri" w:cs="Calibri"/>
                <w:color w:val="808080"/>
              </w:rPr>
              <w:t xml:space="preserve">Practice Coms                                                                </w:t>
            </w:r>
          </w:p>
          <w:p w14:paraId="2789EBFD" w14:textId="77777777" w:rsidR="00280B2A" w:rsidRPr="00280B2A" w:rsidRDefault="00280B2A" w:rsidP="00280B2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808080"/>
              </w:rPr>
            </w:pPr>
            <w:r w:rsidRPr="00280B2A">
              <w:rPr>
                <w:rFonts w:ascii="Calibri" w:eastAsia="Calibri" w:hAnsi="Calibri" w:cs="Calibri"/>
                <w:color w:val="808080"/>
              </w:rPr>
              <w:t xml:space="preserve">Demographics                                                                    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9EBFE" w14:textId="77777777" w:rsidR="00280B2A" w:rsidRPr="00280B2A" w:rsidRDefault="00280B2A" w:rsidP="00280B2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808080"/>
                <w:sz w:val="20"/>
              </w:rPr>
            </w:pPr>
            <w:r w:rsidRPr="00280B2A">
              <w:rPr>
                <w:rFonts w:ascii="Calibri" w:eastAsia="Calibri" w:hAnsi="Calibri" w:cs="Calibri"/>
                <w:color w:val="808080"/>
                <w:sz w:val="20"/>
              </w:rPr>
              <w:t xml:space="preserve">     </w:t>
            </w:r>
            <w:r w:rsidRPr="00280B2A">
              <w:rPr>
                <w:rFonts w:ascii="Wingdings" w:eastAsia="Wingdings" w:hAnsi="Wingdings" w:cs="Wingdings"/>
                <w:color w:val="808080"/>
                <w:sz w:val="20"/>
              </w:rPr>
              <w:t>o</w:t>
            </w:r>
            <w:r w:rsidRPr="00280B2A">
              <w:rPr>
                <w:rFonts w:ascii="Calibri" w:eastAsia="Calibri" w:hAnsi="Calibri" w:cs="Calibri"/>
                <w:color w:val="808080"/>
                <w:sz w:val="20"/>
              </w:rPr>
              <w:t xml:space="preserve"> </w:t>
            </w:r>
          </w:p>
          <w:p w14:paraId="2789EBFF" w14:textId="77777777" w:rsidR="00280B2A" w:rsidRPr="00280B2A" w:rsidRDefault="00280B2A" w:rsidP="00280B2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808080"/>
              </w:rPr>
            </w:pPr>
            <w:r w:rsidRPr="00280B2A">
              <w:rPr>
                <w:rFonts w:ascii="Calibri" w:eastAsia="Calibri" w:hAnsi="Calibri" w:cs="Calibri"/>
                <w:color w:val="808080"/>
                <w:sz w:val="20"/>
              </w:rPr>
              <w:t xml:space="preserve">     </w:t>
            </w:r>
            <w:r w:rsidRPr="00280B2A">
              <w:rPr>
                <w:rFonts w:ascii="Wingdings" w:eastAsia="Wingdings" w:hAnsi="Wingdings" w:cs="Wingdings"/>
                <w:color w:val="808080"/>
                <w:sz w:val="20"/>
              </w:rPr>
              <w:t>o</w:t>
            </w:r>
          </w:p>
        </w:tc>
      </w:tr>
      <w:tr w:rsidR="00280B2A" w:rsidRPr="00280B2A" w14:paraId="2789EC07" w14:textId="77777777" w:rsidTr="00445C7F">
        <w:trPr>
          <w:trHeight w:val="7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EC01" w14:textId="77777777" w:rsidR="00280B2A" w:rsidRPr="00280B2A" w:rsidRDefault="00280B2A" w:rsidP="00280B2A">
            <w:pPr>
              <w:spacing w:after="0" w:line="240" w:lineRule="auto"/>
              <w:rPr>
                <w:rFonts w:ascii="Calibri" w:eastAsia="Calibri" w:hAnsi="Calibri" w:cs="Calibri"/>
                <w:color w:val="808080"/>
              </w:rPr>
            </w:pP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9EC02" w14:textId="77777777" w:rsidR="00280B2A" w:rsidRPr="00280B2A" w:rsidRDefault="00280B2A" w:rsidP="00280B2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808080"/>
              </w:rPr>
            </w:pPr>
            <w:r w:rsidRPr="00280B2A">
              <w:rPr>
                <w:rFonts w:ascii="Calibri" w:eastAsia="Calibri" w:hAnsi="Calibri" w:cs="Calibri"/>
                <w:color w:val="808080"/>
              </w:rPr>
              <w:t xml:space="preserve">Allergies                                                                                   </w:t>
            </w:r>
          </w:p>
          <w:p w14:paraId="2789EC03" w14:textId="77777777" w:rsidR="00280B2A" w:rsidRPr="00280B2A" w:rsidRDefault="00280B2A" w:rsidP="00280B2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808080"/>
              </w:rPr>
            </w:pPr>
            <w:r w:rsidRPr="00280B2A">
              <w:rPr>
                <w:rFonts w:ascii="Calibri" w:eastAsia="Calibri" w:hAnsi="Calibri" w:cs="Calibri"/>
                <w:color w:val="808080"/>
              </w:rPr>
              <w:t xml:space="preserve">Immunisations                                                                   </w:t>
            </w:r>
          </w:p>
          <w:p w14:paraId="2789EC04" w14:textId="77777777" w:rsidR="00280B2A" w:rsidRPr="00280B2A" w:rsidRDefault="00280B2A" w:rsidP="00280B2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80808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9EC05" w14:textId="77777777" w:rsidR="00280B2A" w:rsidRPr="00280B2A" w:rsidRDefault="00280B2A" w:rsidP="00280B2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808080"/>
                <w:sz w:val="20"/>
              </w:rPr>
            </w:pPr>
            <w:r w:rsidRPr="00280B2A">
              <w:rPr>
                <w:rFonts w:ascii="Calibri" w:eastAsia="Calibri" w:hAnsi="Calibri" w:cs="Calibri"/>
                <w:color w:val="808080"/>
                <w:sz w:val="20"/>
              </w:rPr>
              <w:t xml:space="preserve">     </w:t>
            </w:r>
            <w:r w:rsidRPr="00280B2A">
              <w:rPr>
                <w:rFonts w:ascii="Wingdings" w:eastAsia="Wingdings" w:hAnsi="Wingdings" w:cs="Wingdings"/>
                <w:color w:val="808080"/>
                <w:sz w:val="20"/>
              </w:rPr>
              <w:t>o</w:t>
            </w:r>
          </w:p>
          <w:p w14:paraId="2789EC06" w14:textId="77777777" w:rsidR="00280B2A" w:rsidRPr="00280B2A" w:rsidRDefault="00280B2A" w:rsidP="00280B2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808080"/>
              </w:rPr>
            </w:pPr>
            <w:r w:rsidRPr="00280B2A">
              <w:rPr>
                <w:rFonts w:ascii="Calibri" w:eastAsia="Calibri" w:hAnsi="Calibri" w:cs="Calibri"/>
                <w:color w:val="808080"/>
                <w:sz w:val="20"/>
              </w:rPr>
              <w:t xml:space="preserve">     </w:t>
            </w:r>
            <w:r w:rsidRPr="00280B2A">
              <w:rPr>
                <w:rFonts w:ascii="Wingdings" w:eastAsia="Wingdings" w:hAnsi="Wingdings" w:cs="Wingdings"/>
                <w:color w:val="808080"/>
                <w:sz w:val="20"/>
              </w:rPr>
              <w:t>o</w:t>
            </w:r>
          </w:p>
        </w:tc>
      </w:tr>
      <w:tr w:rsidR="00280B2A" w:rsidRPr="00280B2A" w14:paraId="2789EC0B" w14:textId="77777777" w:rsidTr="00445C7F">
        <w:trPr>
          <w:trHeight w:val="7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EC08" w14:textId="77777777" w:rsidR="00280B2A" w:rsidRPr="00280B2A" w:rsidRDefault="00280B2A" w:rsidP="00280B2A">
            <w:pPr>
              <w:spacing w:after="0" w:line="240" w:lineRule="auto"/>
              <w:rPr>
                <w:rFonts w:ascii="Calibri" w:eastAsia="Calibri" w:hAnsi="Calibri" w:cs="Calibri"/>
                <w:color w:val="808080"/>
              </w:rPr>
            </w:pP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9EC09" w14:textId="77777777" w:rsidR="00280B2A" w:rsidRPr="00280B2A" w:rsidRDefault="00280B2A" w:rsidP="00280B2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808080"/>
              </w:rPr>
            </w:pPr>
            <w:r w:rsidRPr="00280B2A">
              <w:rPr>
                <w:rFonts w:ascii="Calibri" w:eastAsia="Calibri" w:hAnsi="Calibri" w:cs="Calibri"/>
                <w:color w:val="808080"/>
              </w:rPr>
              <w:t xml:space="preserve">Detailed Coded Record Access                                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9EC0A" w14:textId="77777777" w:rsidR="00280B2A" w:rsidRPr="00280B2A" w:rsidRDefault="00280B2A" w:rsidP="00280B2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808080"/>
              </w:rPr>
            </w:pPr>
            <w:r w:rsidRPr="00280B2A">
              <w:rPr>
                <w:rFonts w:ascii="Calibri" w:eastAsia="Calibri" w:hAnsi="Calibri" w:cs="Calibri"/>
                <w:color w:val="808080"/>
                <w:sz w:val="20"/>
              </w:rPr>
              <w:t xml:space="preserve">     </w:t>
            </w:r>
            <w:r w:rsidRPr="00280B2A">
              <w:rPr>
                <w:rFonts w:ascii="Wingdings" w:eastAsia="Wingdings" w:hAnsi="Wingdings" w:cs="Wingdings"/>
                <w:color w:val="808080"/>
                <w:sz w:val="20"/>
              </w:rPr>
              <w:t>o</w:t>
            </w:r>
          </w:p>
        </w:tc>
      </w:tr>
    </w:tbl>
    <w:p w14:paraId="2789EC0C" w14:textId="77777777" w:rsidR="00280B2A" w:rsidRPr="00280B2A" w:rsidRDefault="00280B2A" w:rsidP="00280B2A">
      <w:pPr>
        <w:spacing w:after="0"/>
        <w:jc w:val="both"/>
        <w:rPr>
          <w:rFonts w:ascii="Calibri" w:eastAsia="Calibri" w:hAnsi="Calibri" w:cs="Calibri"/>
          <w:color w:val="808080"/>
        </w:rPr>
      </w:pPr>
    </w:p>
    <w:p w14:paraId="2789EC0D" w14:textId="77777777" w:rsidR="00280B2A" w:rsidRPr="00280B2A" w:rsidRDefault="00280B2A" w:rsidP="00280B2A">
      <w:pPr>
        <w:spacing w:after="0"/>
        <w:jc w:val="both"/>
        <w:rPr>
          <w:rFonts w:ascii="Calibri" w:eastAsia="Calibri" w:hAnsi="Calibri" w:cs="Times New Roman"/>
        </w:rPr>
      </w:pPr>
    </w:p>
    <w:p w14:paraId="2789EC0E" w14:textId="77777777" w:rsidR="00280B2A" w:rsidRPr="00280B2A" w:rsidRDefault="00280B2A" w:rsidP="00280B2A">
      <w:pPr>
        <w:rPr>
          <w:rFonts w:ascii="Calibri" w:eastAsia="Calibri" w:hAnsi="Calibri" w:cs="Times New Roman"/>
        </w:rPr>
      </w:pPr>
    </w:p>
    <w:p w14:paraId="2789EC0F" w14:textId="77777777" w:rsidR="00250C14" w:rsidRDefault="00250C14"/>
    <w:sectPr w:rsidR="00250C14" w:rsidSect="00AD7752"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F2A8F" w14:textId="77777777" w:rsidR="005E728E" w:rsidRDefault="005E728E">
      <w:pPr>
        <w:spacing w:after="0" w:line="240" w:lineRule="auto"/>
      </w:pPr>
      <w:r>
        <w:separator/>
      </w:r>
    </w:p>
  </w:endnote>
  <w:endnote w:type="continuationSeparator" w:id="0">
    <w:p w14:paraId="4F9D7355" w14:textId="77777777" w:rsidR="005E728E" w:rsidRDefault="005E7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B3968" w14:textId="77777777" w:rsidR="005E728E" w:rsidRDefault="005E728E">
      <w:pPr>
        <w:spacing w:after="0" w:line="240" w:lineRule="auto"/>
      </w:pPr>
      <w:r>
        <w:separator/>
      </w:r>
    </w:p>
  </w:footnote>
  <w:footnote w:type="continuationSeparator" w:id="0">
    <w:p w14:paraId="05AF0B2C" w14:textId="77777777" w:rsidR="005E728E" w:rsidRDefault="005E7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B3BDA"/>
    <w:multiLevelType w:val="hybridMultilevel"/>
    <w:tmpl w:val="2B607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3938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B2A"/>
    <w:rsid w:val="000E5681"/>
    <w:rsid w:val="00110E4E"/>
    <w:rsid w:val="00250C14"/>
    <w:rsid w:val="00252F95"/>
    <w:rsid w:val="00280B2A"/>
    <w:rsid w:val="002C4A5F"/>
    <w:rsid w:val="003C7146"/>
    <w:rsid w:val="003D5413"/>
    <w:rsid w:val="004A6654"/>
    <w:rsid w:val="005E728E"/>
    <w:rsid w:val="005F6492"/>
    <w:rsid w:val="00644B32"/>
    <w:rsid w:val="006C0AF5"/>
    <w:rsid w:val="007678BE"/>
    <w:rsid w:val="00802C2E"/>
    <w:rsid w:val="00AD7752"/>
    <w:rsid w:val="00BF0317"/>
    <w:rsid w:val="00CC396C"/>
    <w:rsid w:val="00CD54D1"/>
    <w:rsid w:val="00EE354E"/>
    <w:rsid w:val="00F01A6F"/>
    <w:rsid w:val="00F90A5F"/>
    <w:rsid w:val="00FC7DB6"/>
    <w:rsid w:val="27ACC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89EB84"/>
  <w15:docId w15:val="{AFFEC2E9-A3F4-4109-BB07-B7624F243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B2A"/>
    <w:pPr>
      <w:tabs>
        <w:tab w:val="center" w:pos="4513"/>
        <w:tab w:val="right" w:pos="9026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280B2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80B2A"/>
    <w:pPr>
      <w:tabs>
        <w:tab w:val="center" w:pos="4513"/>
        <w:tab w:val="right" w:pos="9026"/>
      </w:tabs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280B2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1A81A291A0E6469339935FD551DAAE" ma:contentTypeVersion="21" ma:contentTypeDescription="Create a new document." ma:contentTypeScope="" ma:versionID="13c254431d341e4415d2828aaac84963">
  <xsd:schema xmlns:xsd="http://www.w3.org/2001/XMLSchema" xmlns:xs="http://www.w3.org/2001/XMLSchema" xmlns:p="http://schemas.microsoft.com/office/2006/metadata/properties" xmlns:ns1="http://schemas.microsoft.com/sharepoint/v3" xmlns:ns2="f5fafbc1-4dff-46f1-9d6e-69ecbca1506e" xmlns:ns3="294ddeb0-cddc-468e-8201-9fa9385fd099" targetNamespace="http://schemas.microsoft.com/office/2006/metadata/properties" ma:root="true" ma:fieldsID="207a76b0dce8dd364d160f18440f3c13" ns1:_="" ns2:_="" ns3:_="">
    <xsd:import namespace="http://schemas.microsoft.com/sharepoint/v3"/>
    <xsd:import namespace="f5fafbc1-4dff-46f1-9d6e-69ecbca1506e"/>
    <xsd:import namespace="294ddeb0-cddc-468e-8201-9fa9385fd0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Pers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afbc1-4dff-46f1-9d6e-69ecbca150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8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erson" ma:index="25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ddeb0-cddc-468e-8201-9fa9385fd09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fd527d09-80a8-4d71-9064-6b92ef2c853e}" ma:internalName="TaxCatchAll" ma:readOnly="false" ma:showField="CatchAllData" ma:web="294ddeb0-cddc-468e-8201-9fa9385fd0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5fafbc1-4dff-46f1-9d6e-69ecbca1506e">
      <Terms xmlns="http://schemas.microsoft.com/office/infopath/2007/PartnerControls"/>
    </lcf76f155ced4ddcb4097134ff3c332f>
    <TaxCatchAll xmlns="294ddeb0-cddc-468e-8201-9fa9385fd099" xsi:nil="true"/>
    <Person xmlns="f5fafbc1-4dff-46f1-9d6e-69ecbca1506e">
      <UserInfo>
        <DisplayName/>
        <AccountId xsi:nil="true"/>
        <AccountType/>
      </UserInfo>
    </Person>
    <MediaLengthInSeconds xmlns="f5fafbc1-4dff-46f1-9d6e-69ecbca1506e" xsi:nil="true"/>
    <SharedWithUsers xmlns="294ddeb0-cddc-468e-8201-9fa9385fd099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69DD12-6C08-489B-8B78-BA4A1115E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fafbc1-4dff-46f1-9d6e-69ecbca1506e"/>
    <ds:schemaRef ds:uri="294ddeb0-cddc-468e-8201-9fa9385fd0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CBBAC7-BE4F-4EDD-8C96-FCE05FA4B66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5fafbc1-4dff-46f1-9d6e-69ecbca1506e"/>
    <ds:schemaRef ds:uri="294ddeb0-cddc-468e-8201-9fa9385fd099"/>
  </ds:schemaRefs>
</ds:datastoreItem>
</file>

<file path=customXml/itemProps3.xml><?xml version="1.0" encoding="utf-8"?>
<ds:datastoreItem xmlns:ds="http://schemas.openxmlformats.org/officeDocument/2006/customXml" ds:itemID="{825CAB74-28AE-4BB3-916F-B3DA950673D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443</Words>
  <Characters>2530</Characters>
  <Application>Microsoft Office Word</Application>
  <DocSecurity>0</DocSecurity>
  <Lines>21</Lines>
  <Paragraphs>5</Paragraphs>
  <ScaleCrop>false</ScaleCrop>
  <Company>NORFOLK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Blowers</dc:creator>
  <cp:lastModifiedBy>HEADLEY, Adrian (BECCLES MEDICAL CENTRE)</cp:lastModifiedBy>
  <cp:revision>4</cp:revision>
  <dcterms:created xsi:type="dcterms:W3CDTF">2023-09-12T16:32:00Z</dcterms:created>
  <dcterms:modified xsi:type="dcterms:W3CDTF">2024-02-29T14:34:00Z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0x010100981A81A291A0E6469339935FD551DAAE</vt:lpwstr>
  </property>
  <property fmtid="{D5CDD505-2E9C-101B-9397-08002B2CF9AE}" pid="3" name="Order">
    <vt:r8>708200</vt:r8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