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F0C11" w14:textId="77777777" w:rsidR="00D57495" w:rsidRDefault="001D2B6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5B1BDB4B" wp14:editId="56B8A7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11782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11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ED86B" w14:textId="77777777" w:rsidR="00D57495" w:rsidRDefault="00D57495">
      <w:pPr>
        <w:rPr>
          <w:rFonts w:ascii="Times New Roman"/>
          <w:sz w:val="17"/>
        </w:rPr>
        <w:sectPr w:rsidR="00D57495">
          <w:type w:val="continuous"/>
          <w:pgSz w:w="11910" w:h="16910"/>
          <w:pgMar w:top="1940" w:right="1700" w:bottom="280" w:left="1700" w:header="720" w:footer="720" w:gutter="0"/>
          <w:cols w:space="720"/>
        </w:sectPr>
      </w:pPr>
    </w:p>
    <w:p w14:paraId="1AA15E76" w14:textId="77777777" w:rsidR="00D57495" w:rsidRDefault="001D2B6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0507A8D3" wp14:editId="11E44B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7" cy="1054581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7" cy="1054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18353" w14:textId="77777777" w:rsidR="00D57495" w:rsidRDefault="00D57495">
      <w:pPr>
        <w:rPr>
          <w:rFonts w:ascii="Times New Roman"/>
          <w:sz w:val="17"/>
        </w:rPr>
        <w:sectPr w:rsidR="00D57495">
          <w:pgSz w:w="11910" w:h="17030"/>
          <w:pgMar w:top="1960" w:right="1700" w:bottom="280" w:left="1700" w:header="720" w:footer="720" w:gutter="0"/>
          <w:cols w:space="720"/>
        </w:sectPr>
      </w:pPr>
    </w:p>
    <w:p w14:paraId="2407D24F" w14:textId="77777777" w:rsidR="00D57495" w:rsidRDefault="001D2B6F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7E3A8E7D" wp14:editId="277942C7">
            <wp:simplePos x="0" y="0"/>
            <wp:positionH relativeFrom="page">
              <wp:posOffset>0</wp:posOffset>
            </wp:positionH>
            <wp:positionV relativeFrom="page">
              <wp:posOffset>466795</wp:posOffset>
            </wp:positionV>
            <wp:extent cx="7562088" cy="986494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86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7495">
      <w:pgSz w:w="11910" w:h="17000"/>
      <w:pgMar w:top="7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95"/>
    <w:rsid w:val="001D2B6F"/>
    <w:rsid w:val="00C80236"/>
    <w:rsid w:val="00D5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5DD68"/>
  <w15:docId w15:val="{C6E09F7A-D6EF-4352-8828-3B78B5EB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2025-09-10 4:59 pm</dc:title>
  <dc:creator>Obrien Rachael (P84035)</dc:creator>
  <cp:lastModifiedBy>O'BRIEN, Rachael (BODEY MEDICAL CENTRE)</cp:lastModifiedBy>
  <cp:revision>2</cp:revision>
  <dcterms:created xsi:type="dcterms:W3CDTF">2025-09-10T16:09:00Z</dcterms:created>
  <dcterms:modified xsi:type="dcterms:W3CDTF">2025-09-10T16:09:00Z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Genius Scan</vt:lpwstr>
  </property>
  <property fmtid="{D5CDD505-2E9C-101B-9397-08002B2CF9AE}" pid="4" name="LastSaved">
    <vt:filetime>2025-09-10T00:00:00Z</vt:filetime>
  </property>
  <property fmtid="{D5CDD505-2E9C-101B-9397-08002B2CF9AE}" pid="5" name="Producer">
    <vt:lpwstr>Haru Free PDF Library 2.4.0dev</vt:lpwstr>
  </property>
</Properties>
</file>